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303"/>
        <w:gridCol w:w="6723"/>
      </w:tblGrid>
      <w:tr w:rsidR="00A558FC" w14:paraId="257AA809" w14:textId="77777777" w:rsidTr="000170EC">
        <w:tc>
          <w:tcPr>
            <w:tcW w:w="2303" w:type="dxa"/>
            <w:hideMark/>
          </w:tcPr>
          <w:p w14:paraId="0593BF10" w14:textId="03B61505" w:rsidR="00A558FC" w:rsidRDefault="00A558FC">
            <w:pPr>
              <w:rPr>
                <w:rFonts w:ascii="Geneva" w:hAnsi="Geneva"/>
                <w:noProof/>
                <w:color w:val="3E3E3E"/>
                <w:sz w:val="19"/>
                <w:szCs w:val="15"/>
              </w:rPr>
            </w:pPr>
            <w:r>
              <w:rPr>
                <w:rFonts w:ascii="Geneva" w:eastAsia="Geneva" w:hAnsi="Geneva" w:cs="Geneva"/>
                <w:noProof/>
                <w:color w:val="3E3E3E"/>
                <w:sz w:val="19"/>
                <w:szCs w:val="15"/>
                <w:lang w:bidi="cy-GB"/>
              </w:rPr>
              <w:drawing>
                <wp:inline distT="0" distB="0" distL="0" distR="0" wp14:anchorId="00ACF085" wp14:editId="71D4971D">
                  <wp:extent cx="1168400" cy="1123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3" w:type="dxa"/>
          </w:tcPr>
          <w:p w14:paraId="10158AC1" w14:textId="77777777" w:rsidR="00A558FC" w:rsidRDefault="00A558F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lang w:bidi="cy-GB"/>
              </w:rPr>
              <w:t xml:space="preserve">FFURFLEN GAIS AM FYNEDIAD AT DDATA'R UNIGOLYN DAN SYLW </w:t>
            </w:r>
          </w:p>
          <w:p w14:paraId="2578C718" w14:textId="77777777" w:rsidR="00A558FC" w:rsidRDefault="00A558FC">
            <w:pPr>
              <w:rPr>
                <w:rFonts w:ascii="Geneva" w:hAnsi="Geneva" w:cs="Times New Roman"/>
                <w:noProof/>
                <w:color w:val="3E3E3E"/>
                <w:sz w:val="19"/>
                <w:szCs w:val="15"/>
              </w:rPr>
            </w:pPr>
          </w:p>
        </w:tc>
      </w:tr>
    </w:tbl>
    <w:p w14:paraId="6D8D35C9" w14:textId="77777777" w:rsidR="00A558FC" w:rsidRDefault="00A558FC" w:rsidP="00A558FC">
      <w:pPr>
        <w:rPr>
          <w:rFonts w:ascii="Geneva" w:hAnsi="Geneva"/>
          <w:noProof/>
          <w:color w:val="3E3E3E"/>
          <w:sz w:val="19"/>
          <w:szCs w:val="15"/>
        </w:rPr>
      </w:pPr>
    </w:p>
    <w:p w14:paraId="5D555C06" w14:textId="77777777" w:rsidR="00A558FC" w:rsidRDefault="00A558FC" w:rsidP="00A558FC">
      <w:pPr>
        <w:rPr>
          <w:rFonts w:ascii="Arial" w:hAnsi="Arial" w:cs="Arial"/>
        </w:rPr>
      </w:pPr>
      <w:r>
        <w:rPr>
          <w:rFonts w:ascii="Arial" w:eastAsia="Arial" w:hAnsi="Arial" w:cs="Arial"/>
          <w:lang w:bidi="cy-GB"/>
        </w:rPr>
        <w:t>Lluniwyd y ffurflen hon er mwyn helpu unigolion i ofyn am wybodaeth bersonol a gedwir gan Brifysgol Caerdydd yn unol â'r darpariaethau hawliau am fynediad o dan GDPR y DU a Deddf Diogelu Data 2018.</w:t>
      </w:r>
    </w:p>
    <w:p w14:paraId="2EB843B3" w14:textId="77777777" w:rsidR="00A558FC" w:rsidRDefault="00A558FC" w:rsidP="00A558FC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8"/>
        <w:gridCol w:w="3408"/>
        <w:gridCol w:w="2850"/>
      </w:tblGrid>
      <w:tr w:rsidR="00A558FC" w14:paraId="0C948341" w14:textId="77777777" w:rsidTr="00A558FC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E49E" w14:textId="77777777" w:rsidR="00A558FC" w:rsidRDefault="00A558FC" w:rsidP="00A558F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lang w:bidi="cy-GB"/>
              </w:rPr>
              <w:t>Manylion personol yr unigolyn sydd wedi rhannu ei ddata</w:t>
            </w:r>
          </w:p>
        </w:tc>
      </w:tr>
      <w:tr w:rsidR="00A558FC" w14:paraId="2B15E5BF" w14:textId="77777777" w:rsidTr="00A558F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FFD9" w14:textId="77777777" w:rsidR="00A558FC" w:rsidRDefault="00A558F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Enw llawn: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FA42" w14:textId="77777777" w:rsidR="00A558FC" w:rsidRDefault="00A558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1761F5" w14:textId="77777777" w:rsidR="00A558FC" w:rsidRDefault="00A558FC">
            <w:pPr>
              <w:rPr>
                <w:rFonts w:ascii="Arial" w:hAnsi="Arial" w:cs="Arial"/>
              </w:rPr>
            </w:pPr>
          </w:p>
        </w:tc>
      </w:tr>
      <w:tr w:rsidR="00A558FC" w14:paraId="1B8AF182" w14:textId="77777777" w:rsidTr="00A558F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9FE4" w14:textId="77777777" w:rsidR="00A558FC" w:rsidRDefault="00A558F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Unrhyw enw blaenorol sy'n hysbys i'r Brifysgol: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9696" w14:textId="77777777" w:rsidR="00A558FC" w:rsidRDefault="00A558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8FC" w14:paraId="732C190E" w14:textId="77777777" w:rsidTr="00A558F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B9C1" w14:textId="77777777" w:rsidR="00A558FC" w:rsidRDefault="00A558F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Cyfeiriad: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FD6D" w14:textId="77777777" w:rsidR="00A558FC" w:rsidRDefault="00A558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B8100B" w14:textId="77777777" w:rsidR="00A558FC" w:rsidRDefault="00A558FC">
            <w:pPr>
              <w:rPr>
                <w:rFonts w:ascii="Arial" w:hAnsi="Arial" w:cs="Arial"/>
              </w:rPr>
            </w:pPr>
          </w:p>
          <w:p w14:paraId="1E4C60D9" w14:textId="77777777" w:rsidR="00A558FC" w:rsidRDefault="00A558FC">
            <w:pPr>
              <w:rPr>
                <w:rFonts w:ascii="Arial" w:hAnsi="Arial" w:cs="Arial"/>
              </w:rPr>
            </w:pPr>
          </w:p>
        </w:tc>
      </w:tr>
      <w:tr w:rsidR="00A558FC" w14:paraId="40C739C1" w14:textId="77777777" w:rsidTr="00A558F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1F13" w14:textId="77777777" w:rsidR="00A558FC" w:rsidRDefault="00A558F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Ebost: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18CF" w14:textId="77777777" w:rsidR="00A558FC" w:rsidRDefault="00A558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1F8F3E" w14:textId="77777777" w:rsidR="00A558FC" w:rsidRDefault="00A558FC">
            <w:pPr>
              <w:rPr>
                <w:rFonts w:ascii="Arial" w:hAnsi="Arial" w:cs="Arial"/>
              </w:rPr>
            </w:pPr>
          </w:p>
        </w:tc>
      </w:tr>
      <w:tr w:rsidR="00A558FC" w14:paraId="51C6F2FE" w14:textId="77777777" w:rsidTr="00A558F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8119" w14:textId="77777777" w:rsidR="00A558FC" w:rsidRDefault="00A558F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Perthynas â’r Brifysgol: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69B6" w14:textId="77777777" w:rsidR="00A558FC" w:rsidRDefault="00A558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CC257D" w14:textId="77777777" w:rsidR="00A558FC" w:rsidRDefault="00A558FC">
            <w:pPr>
              <w:rPr>
                <w:rFonts w:ascii="Arial" w:hAnsi="Arial" w:cs="Arial"/>
              </w:rPr>
            </w:pPr>
          </w:p>
        </w:tc>
      </w:tr>
      <w:tr w:rsidR="00A558FC" w14:paraId="4315D6BD" w14:textId="77777777" w:rsidTr="00A558F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D828" w14:textId="77777777" w:rsidR="00A558FC" w:rsidRDefault="00A558F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 xml:space="preserve">Cerdyn Adnabod Myfyriwr/Staff </w:t>
            </w:r>
            <w:r>
              <w:rPr>
                <w:rFonts w:ascii="Arial" w:eastAsia="Arial" w:hAnsi="Arial" w:cs="Arial"/>
                <w:lang w:bidi="cy-GB"/>
              </w:rPr>
              <w:br/>
              <w:t>(lle bo’n gymwys)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673A" w14:textId="77777777" w:rsidR="00A558FC" w:rsidRDefault="00A558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8FC" w14:paraId="7F74D76A" w14:textId="77777777" w:rsidTr="00A558F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F31E" w14:textId="77777777" w:rsidR="00A558FC" w:rsidRDefault="00A558F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 xml:space="preserve">Dyddiadau astudio / cyflogaeth </w:t>
            </w:r>
          </w:p>
          <w:p w14:paraId="0C0A934E" w14:textId="77777777" w:rsidR="00A558FC" w:rsidRDefault="00A558F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(lle bo’n gymwys)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BCCE" w14:textId="77777777" w:rsidR="00A558FC" w:rsidRDefault="00A558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8FC" w14:paraId="20EF6BFF" w14:textId="77777777" w:rsidTr="00A558F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900A2" w14:textId="77777777" w:rsidR="00A558FC" w:rsidRDefault="00A558F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Manylion adnabod ar gyfer ceisiadau'r unigolion sydd wedi rhannu eu data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1BE4" w14:textId="77777777" w:rsidR="00A558FC" w:rsidRDefault="00A558F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 xml:space="preserve">Os ydych yn gofyn am eich data personol eich hun, rhaid i chi ddarparu </w:t>
            </w:r>
            <w:r>
              <w:rPr>
                <w:rFonts w:ascii="Arial" w:eastAsia="Arial" w:hAnsi="Arial" w:cs="Arial"/>
                <w:b/>
                <w:lang w:bidi="cy-GB"/>
              </w:rPr>
              <w:t>copi</w:t>
            </w:r>
            <w:r>
              <w:rPr>
                <w:rFonts w:ascii="Arial" w:eastAsia="Arial" w:hAnsi="Arial" w:cs="Arial"/>
                <w:lang w:bidi="cy-GB"/>
              </w:rPr>
              <w:t xml:space="preserve"> o gerdyn adnabod ffotograffig e.e. pasbort neu drwydded gyrrwr neu, ar gyfer myfyrwyr a staff presennol y Brifysgol, cerdyn adnabod y Brifysgol.</w:t>
            </w:r>
          </w:p>
          <w:p w14:paraId="6DAD003F" w14:textId="77777777" w:rsidR="00A558FC" w:rsidRDefault="00A558FC">
            <w:pPr>
              <w:spacing w:after="120"/>
              <w:rPr>
                <w:rFonts w:ascii="Arial" w:hAnsi="Arial" w:cs="Arial"/>
              </w:rPr>
            </w:pPr>
          </w:p>
        </w:tc>
      </w:tr>
      <w:tr w:rsidR="00A558FC" w14:paraId="1109DD96" w14:textId="77777777" w:rsidTr="00A558F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D9E6" w14:textId="77777777" w:rsidR="00A558FC" w:rsidRDefault="00A558F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Ai chi yw'r unigolyn sydd wedi rhannu ei ddata?</w:t>
            </w:r>
          </w:p>
          <w:p w14:paraId="00CA123E" w14:textId="77777777" w:rsidR="00A558FC" w:rsidRDefault="00A558F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(nodwch)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8526" w14:textId="77777777" w:rsidR="00A558FC" w:rsidRDefault="00A558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lang w:bidi="cy-GB"/>
              </w:rPr>
              <w:t>Ie</w:t>
            </w:r>
          </w:p>
          <w:p w14:paraId="7142FE96" w14:textId="77777777" w:rsidR="00A558FC" w:rsidRDefault="00A558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(ewch i adran 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A87E" w14:textId="77777777" w:rsidR="00A558FC" w:rsidRDefault="00A558F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lang w:bidi="cy-GB"/>
              </w:rPr>
              <w:t>Na</w:t>
            </w:r>
          </w:p>
          <w:p w14:paraId="1CA5C81C" w14:textId="77777777" w:rsidR="00A558FC" w:rsidRDefault="00A558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(ewch i adran 2)</w:t>
            </w:r>
          </w:p>
          <w:p w14:paraId="1EFAA7F3" w14:textId="77777777" w:rsidR="00A558FC" w:rsidRDefault="00A558F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8681D5" w14:textId="77777777" w:rsidR="00A558FC" w:rsidRDefault="00A558FC" w:rsidP="00A558F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2"/>
        <w:gridCol w:w="6284"/>
      </w:tblGrid>
      <w:tr w:rsidR="00A558FC" w14:paraId="682707BD" w14:textId="77777777" w:rsidTr="00A558FC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A704" w14:textId="77777777" w:rsidR="00A558FC" w:rsidRDefault="00A558FC" w:rsidP="00A558F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lang w:bidi="cy-GB"/>
              </w:rPr>
              <w:t>Manylion cynrychiolydd trydydd parti'r unigolyn sydd wedi rhannu ei ddata</w:t>
            </w:r>
          </w:p>
        </w:tc>
      </w:tr>
      <w:tr w:rsidR="00A558FC" w14:paraId="1136FCDD" w14:textId="77777777" w:rsidTr="00A558F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BBD8" w14:textId="77777777" w:rsidR="00A558FC" w:rsidRDefault="00A558FC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lang w:bidi="cy-GB"/>
              </w:rPr>
              <w:t>Enw:</w:t>
            </w:r>
          </w:p>
          <w:p w14:paraId="661333AB" w14:textId="77777777" w:rsidR="00A558FC" w:rsidRDefault="00A558FC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1E09" w14:textId="77777777" w:rsidR="00A558FC" w:rsidRDefault="00A558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58FC" w14:paraId="680CE872" w14:textId="77777777" w:rsidTr="00A558F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699A" w14:textId="77777777" w:rsidR="00A558FC" w:rsidRDefault="00A558FC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lang w:bidi="cy-GB"/>
              </w:rPr>
              <w:t>Perthynas â'r unigolyn sydd wedi rhannu ei ddata: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FF13" w14:textId="77777777" w:rsidR="00A558FC" w:rsidRDefault="00A558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907CB4" w14:textId="77777777" w:rsidR="00A558FC" w:rsidRDefault="00A558FC">
            <w:pPr>
              <w:rPr>
                <w:rFonts w:ascii="Arial" w:hAnsi="Arial" w:cs="Arial"/>
                <w:b/>
              </w:rPr>
            </w:pPr>
          </w:p>
        </w:tc>
      </w:tr>
      <w:tr w:rsidR="00A558FC" w14:paraId="441F38B1" w14:textId="77777777" w:rsidTr="00A558F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3C33" w14:textId="77777777" w:rsidR="00A558FC" w:rsidRDefault="00A558FC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lang w:bidi="cy-GB"/>
              </w:rPr>
              <w:t>Sefydliad (lle bo'n berthnasol)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41C0" w14:textId="77777777" w:rsidR="00A558FC" w:rsidRDefault="00A558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58FC" w14:paraId="1DE8C38E" w14:textId="77777777" w:rsidTr="00A558F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C540" w14:textId="77777777" w:rsidR="00A558FC" w:rsidRDefault="00A558FC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lang w:bidi="cy-GB"/>
              </w:rPr>
              <w:t>Cyfeiriad:</w:t>
            </w:r>
          </w:p>
          <w:p w14:paraId="2372181F" w14:textId="77777777" w:rsidR="00A558FC" w:rsidRDefault="00A558FC">
            <w:pPr>
              <w:rPr>
                <w:rFonts w:ascii="Arial" w:hAnsi="Arial" w:cs="Arial"/>
                <w:bCs/>
              </w:rPr>
            </w:pPr>
          </w:p>
          <w:p w14:paraId="6B141814" w14:textId="77777777" w:rsidR="00A558FC" w:rsidRDefault="00A558FC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A7A8" w14:textId="77777777" w:rsidR="00A558FC" w:rsidRDefault="00A558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58FC" w14:paraId="5DD11A0A" w14:textId="77777777" w:rsidTr="00A558F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EB3E" w14:textId="77777777" w:rsidR="00A558FC" w:rsidRDefault="00A558FC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lang w:bidi="cy-GB"/>
              </w:rPr>
              <w:t>Ebost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5608" w14:textId="77777777" w:rsidR="00A558FC" w:rsidRDefault="00A558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1C46B3" w14:textId="77777777" w:rsidR="00A558FC" w:rsidRDefault="00A558FC">
            <w:pPr>
              <w:rPr>
                <w:rFonts w:ascii="Arial" w:hAnsi="Arial" w:cs="Arial"/>
                <w:b/>
              </w:rPr>
            </w:pPr>
          </w:p>
        </w:tc>
      </w:tr>
      <w:tr w:rsidR="00A558FC" w14:paraId="4E84C63A" w14:textId="77777777" w:rsidTr="00A558F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0E9BE" w14:textId="77777777" w:rsidR="00A558FC" w:rsidRDefault="00A558FC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lang w:bidi="cy-GB"/>
              </w:rPr>
              <w:t>Awdurdod i weithredu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FE63" w14:textId="77777777" w:rsidR="00A558FC" w:rsidRDefault="00A558FC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lang w:bidi="cy-GB"/>
              </w:rPr>
              <w:t>Os ydych yn gwneud cais ar ran yr unigolyn sydd wedi rhannu ei ddata, rhannwch gopi o'r awdurdod a gawsoch i wneud y cais hwn ar ei ran.</w:t>
            </w:r>
          </w:p>
          <w:p w14:paraId="70F2BFB4" w14:textId="77777777" w:rsidR="00A558FC" w:rsidRDefault="00A558FC">
            <w:pPr>
              <w:rPr>
                <w:rFonts w:ascii="Arial" w:hAnsi="Arial" w:cs="Arial"/>
                <w:b/>
              </w:rPr>
            </w:pPr>
          </w:p>
          <w:p w14:paraId="2BB14EE2" w14:textId="77777777" w:rsidR="00A558FC" w:rsidRDefault="00A558FC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lang w:bidi="cy-GB"/>
              </w:rPr>
              <w:t>Noder, rydym yn cadw'r hawl i wneud unrhyw ymholiadau pellach ynghylch manylion adnabod ac awdurdodi'r unigolyn sydd wedi rhannu ei ddata lle rydym o'r farn ei bod yn rhesymol gwneud hynny.</w:t>
            </w:r>
          </w:p>
          <w:p w14:paraId="4C2BFC8F" w14:textId="77777777" w:rsidR="00A558FC" w:rsidRDefault="00A558FC">
            <w:pPr>
              <w:rPr>
                <w:rFonts w:ascii="Arial" w:hAnsi="Arial" w:cs="Arial"/>
                <w:bCs/>
              </w:rPr>
            </w:pPr>
          </w:p>
        </w:tc>
      </w:tr>
      <w:tr w:rsidR="00A558FC" w14:paraId="3FD1ED0F" w14:textId="77777777" w:rsidTr="00A558FC">
        <w:trPr>
          <w:trHeight w:val="5268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7576" w14:textId="77777777" w:rsidR="00A558FC" w:rsidRDefault="00A558FC" w:rsidP="00A558F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lang w:bidi="cy-GB"/>
              </w:rPr>
              <w:t>Disgrifiad o'r wybodaeth y gofynnwyd amdani</w:t>
            </w:r>
          </w:p>
          <w:p w14:paraId="0A681A45" w14:textId="77777777" w:rsidR="00A558FC" w:rsidRDefault="00A558F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Disgrifiwch y wybodaeth yr ydych yn chwilio amdani mewn modd mor fanwl â phosibl. Gall hyn gynnwys meysydd perthnasol o'r Brifysgol (Ysgol/Adran) y cysylltir â hwy sy'n debygol o ddal y wybodaeth, cyfnod o amser, y math o ddata, dogfennau penodol y Brifysgol e.e. cofnodion bwrdd arholi/adroddiadau blynyddol. Bydd hyn yn ein helpu i nodi unrhyw wybodaeth berthnasol a gedwir gan y Brifysgol cyn gynted â phosibl.</w:t>
            </w:r>
          </w:p>
          <w:p w14:paraId="56C479D8" w14:textId="77777777" w:rsidR="00A558FC" w:rsidRDefault="00A558FC">
            <w:pPr>
              <w:rPr>
                <w:rFonts w:ascii="Arial" w:hAnsi="Arial" w:cs="Arial"/>
              </w:rPr>
            </w:pPr>
          </w:p>
          <w:p w14:paraId="4A8336D3" w14:textId="77777777" w:rsidR="00A558FC" w:rsidRDefault="00A558FC">
            <w:pPr>
              <w:rPr>
                <w:rFonts w:ascii="Arial" w:hAnsi="Arial" w:cs="Arial"/>
              </w:rPr>
            </w:pPr>
          </w:p>
          <w:p w14:paraId="26DB10F3" w14:textId="77777777" w:rsidR="00A558FC" w:rsidRDefault="00A558FC">
            <w:pPr>
              <w:rPr>
                <w:rFonts w:ascii="Arial" w:hAnsi="Arial" w:cs="Arial"/>
              </w:rPr>
            </w:pPr>
          </w:p>
          <w:p w14:paraId="3D25FB04" w14:textId="77777777" w:rsidR="00A558FC" w:rsidRDefault="00A558FC">
            <w:pPr>
              <w:rPr>
                <w:rFonts w:ascii="Arial" w:hAnsi="Arial" w:cs="Arial"/>
              </w:rPr>
            </w:pPr>
          </w:p>
          <w:p w14:paraId="751B9FE4" w14:textId="77777777" w:rsidR="00A558FC" w:rsidRDefault="00A558F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3801C68" w14:textId="77777777" w:rsidR="00A558FC" w:rsidRDefault="00A558FC" w:rsidP="00A558FC">
      <w:pPr>
        <w:rPr>
          <w:rFonts w:ascii="Arial" w:hAnsi="Arial" w:cs="Arial"/>
        </w:rPr>
      </w:pPr>
    </w:p>
    <w:p w14:paraId="14CEB852" w14:textId="77777777" w:rsidR="00A558FC" w:rsidRDefault="00A558FC" w:rsidP="00A558FC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7297"/>
      </w:tblGrid>
      <w:tr w:rsidR="00A558FC" w14:paraId="1546E48F" w14:textId="77777777" w:rsidTr="00A558FC"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E30D" w14:textId="77777777" w:rsidR="00A558FC" w:rsidRDefault="00A558FC" w:rsidP="00A558FC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lang w:bidi="cy-GB"/>
              </w:rPr>
              <w:t>Datganiad</w:t>
            </w:r>
          </w:p>
          <w:p w14:paraId="66F04B94" w14:textId="77777777" w:rsidR="00A558FC" w:rsidRDefault="00A558FC">
            <w:pPr>
              <w:rPr>
                <w:rFonts w:ascii="Arial" w:hAnsi="Arial" w:cs="Arial"/>
              </w:rPr>
            </w:pPr>
          </w:p>
          <w:p w14:paraId="2B904F26" w14:textId="77777777" w:rsidR="00A558FC" w:rsidRDefault="00A558F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Amgaeaf yr adnabyddiaeth neu'r awdurdod perthnasol i weithredu.</w:t>
            </w:r>
          </w:p>
          <w:p w14:paraId="5A392B3C" w14:textId="77777777" w:rsidR="00A558FC" w:rsidRDefault="00A558FC">
            <w:pPr>
              <w:rPr>
                <w:rFonts w:ascii="Arial" w:hAnsi="Arial" w:cs="Arial"/>
              </w:rPr>
            </w:pPr>
          </w:p>
          <w:p w14:paraId="5E3C931B" w14:textId="77777777" w:rsidR="00A558FC" w:rsidRDefault="00A558F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Deallaf y gallai fod angen i'r Brifysgol wneud ymholiadau pellach i fodloni ei hun ynghylch adnabod ac awdurdodi a sicrhau bod ganddi ddigon o wybodaeth i brosesu'r cais ac na fydd y cyfnod ymateb un mis calendr, fel y nodir mewn deddfwriaeth diogelu data, yn dechrau tan hynny.</w:t>
            </w:r>
          </w:p>
          <w:p w14:paraId="54E46BBE" w14:textId="77777777" w:rsidR="00A558FC" w:rsidRDefault="00A558FC">
            <w:pPr>
              <w:rPr>
                <w:rFonts w:ascii="Arial" w:hAnsi="Arial" w:cs="Arial"/>
              </w:rPr>
            </w:pPr>
          </w:p>
          <w:p w14:paraId="5A06384E" w14:textId="77777777" w:rsidR="00A558FC" w:rsidRDefault="00A558FC">
            <w:pPr>
              <w:rPr>
                <w:rFonts w:ascii="Arial" w:hAnsi="Arial" w:cs="Arial"/>
                <w:color w:val="70AD47"/>
              </w:rPr>
            </w:pPr>
            <w:r>
              <w:rPr>
                <w:rFonts w:ascii="Arial" w:eastAsia="Arial" w:hAnsi="Arial" w:cs="Arial"/>
                <w:color w:val="70AD47"/>
                <w:lang w:bidi="cy-GB"/>
              </w:rPr>
              <w:t>Deallaf y gallai fod yn ofynnol i mi ddarparu gwybodaeth i sicrhau y gall y Brifysgol ddatgelu'r wybodaeth bersonol yn ddiogel.</w:t>
            </w:r>
          </w:p>
          <w:p w14:paraId="3BAAF1D6" w14:textId="77777777" w:rsidR="00A558FC" w:rsidRDefault="00A558FC">
            <w:pPr>
              <w:rPr>
                <w:rFonts w:ascii="Arial" w:hAnsi="Arial" w:cs="Arial"/>
              </w:rPr>
            </w:pPr>
          </w:p>
          <w:p w14:paraId="280C6EFE" w14:textId="77777777" w:rsidR="00A558FC" w:rsidRDefault="00A558FC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-GB"/>
              </w:rPr>
              <w:t>Deallaf y bydd copïau o ddogfennau adnabod yr unigolyn sydd wedi rhannu ei ddata'n cael eu dileu unwaith y bydd hunaniaeth wedi'i dilysu.</w:t>
            </w:r>
          </w:p>
          <w:p w14:paraId="000ACE5C" w14:textId="77777777" w:rsidR="00A558FC" w:rsidRDefault="00A558FC">
            <w:pPr>
              <w:rPr>
                <w:rFonts w:ascii="Arial" w:hAnsi="Arial" w:cs="Arial"/>
              </w:rPr>
            </w:pPr>
          </w:p>
          <w:p w14:paraId="399B48DC" w14:textId="77777777" w:rsidR="00A558FC" w:rsidRDefault="00A558F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58FC" w14:paraId="22538952" w14:textId="77777777" w:rsidTr="00A558F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11BF" w14:textId="77777777" w:rsidR="00A558FC" w:rsidRDefault="00A558F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lang w:bidi="cy-GB"/>
              </w:rPr>
              <w:t>Llofnod:</w:t>
            </w:r>
          </w:p>
          <w:p w14:paraId="32A4B763" w14:textId="77777777" w:rsidR="00A558FC" w:rsidRDefault="00A558FC">
            <w:pPr>
              <w:rPr>
                <w:rFonts w:ascii="Arial" w:hAnsi="Arial" w:cs="Arial"/>
                <w:b/>
                <w:bCs/>
              </w:rPr>
            </w:pPr>
          </w:p>
          <w:p w14:paraId="741C1320" w14:textId="77777777" w:rsidR="00A558FC" w:rsidRDefault="00A558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9B5F" w14:textId="77777777" w:rsidR="00A558FC" w:rsidRDefault="00A558F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58FC" w14:paraId="6D57244F" w14:textId="77777777" w:rsidTr="00A558F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C15D" w14:textId="77777777" w:rsidR="00A558FC" w:rsidRDefault="00A558F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lang w:bidi="cy-GB"/>
              </w:rPr>
              <w:t>Wedi eu hargraffu:</w:t>
            </w:r>
          </w:p>
          <w:p w14:paraId="7F51FDEC" w14:textId="77777777" w:rsidR="00A558FC" w:rsidRDefault="00A558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51BB" w14:textId="77777777" w:rsidR="00A558FC" w:rsidRDefault="00A558F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558FC" w14:paraId="71842EDE" w14:textId="77777777" w:rsidTr="00A558F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DF70" w14:textId="77777777" w:rsidR="00A558FC" w:rsidRDefault="00A558F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lang w:bidi="cy-GB"/>
              </w:rPr>
              <w:t>Dyddiad:</w:t>
            </w:r>
          </w:p>
          <w:p w14:paraId="2C40A587" w14:textId="77777777" w:rsidR="00A558FC" w:rsidRDefault="00A558F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FDB7" w14:textId="77777777" w:rsidR="00A558FC" w:rsidRDefault="00A558F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706EF3C" w14:textId="77777777" w:rsidR="00A558FC" w:rsidRDefault="00A558FC" w:rsidP="00A558FC">
      <w:pPr>
        <w:rPr>
          <w:rFonts w:ascii="Arial" w:hAnsi="Arial" w:cs="Arial"/>
        </w:rPr>
      </w:pPr>
    </w:p>
    <w:p w14:paraId="6014C2E9" w14:textId="77777777" w:rsidR="00A558FC" w:rsidRDefault="00A558FC" w:rsidP="00A558FC">
      <w:pPr>
        <w:rPr>
          <w:rFonts w:ascii="Arial" w:hAnsi="Arial" w:cs="Arial"/>
        </w:rPr>
      </w:pPr>
    </w:p>
    <w:p w14:paraId="17865710" w14:textId="77777777" w:rsidR="00A558FC" w:rsidRDefault="00A558FC" w:rsidP="00A558F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lang w:bidi="cy-GB"/>
        </w:rPr>
        <w:t xml:space="preserve">Dychwelwch eich ffurflen wedi'i chwblhau i </w:t>
      </w:r>
      <w:hyperlink r:id="rId6" w:history="1">
        <w:r>
          <w:rPr>
            <w:rStyle w:val="Hyperlink"/>
            <w:rFonts w:ascii="Arial" w:eastAsia="Arial" w:hAnsi="Arial" w:cs="Arial"/>
            <w:sz w:val="28"/>
            <w:szCs w:val="28"/>
            <w:lang w:bidi="cy-GB"/>
          </w:rPr>
          <w:t>inforequest@caerdydd.ac.uk</w:t>
        </w:r>
      </w:hyperlink>
    </w:p>
    <w:p w14:paraId="17C6C24D" w14:textId="77777777" w:rsidR="00A558FC" w:rsidRDefault="00A558FC" w:rsidP="00A558FC">
      <w:pPr>
        <w:rPr>
          <w:rFonts w:ascii="Arial" w:hAnsi="Arial" w:cs="Arial"/>
          <w:sz w:val="24"/>
          <w:szCs w:val="24"/>
        </w:rPr>
      </w:pPr>
    </w:p>
    <w:p w14:paraId="642CBAE0" w14:textId="77777777" w:rsidR="00C658BC" w:rsidRPr="00A97F28" w:rsidRDefault="00C658BC" w:rsidP="00A97F28"/>
    <w:sectPr w:rsidR="00C658BC" w:rsidRPr="00A97F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neva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53E1B"/>
    <w:multiLevelType w:val="hybridMultilevel"/>
    <w:tmpl w:val="8564E4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B842C9"/>
    <w:multiLevelType w:val="hybridMultilevel"/>
    <w:tmpl w:val="D2884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F28"/>
    <w:rsid w:val="000170EC"/>
    <w:rsid w:val="00A558FC"/>
    <w:rsid w:val="00A97F28"/>
    <w:rsid w:val="00C6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FF3B4"/>
  <w15:chartTrackingRefBased/>
  <w15:docId w15:val="{73FF6A2F-CD51-4CBE-9237-EF53AF38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7F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7F28"/>
    <w:pPr>
      <w:ind w:left="720"/>
      <w:contextualSpacing/>
    </w:pPr>
  </w:style>
  <w:style w:type="table" w:styleId="TableGrid">
    <w:name w:val="Table Grid"/>
    <w:basedOn w:val="TableNormal"/>
    <w:uiPriority w:val="39"/>
    <w:rsid w:val="00A97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97F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F28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F28"/>
    <w:rPr>
      <w:rFonts w:ascii="Trebuchet MS" w:eastAsia="Times New Roman" w:hAnsi="Trebuchet MS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0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request@cardiff.ac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Thomas</dc:creator>
  <cp:keywords/>
  <dc:description/>
  <cp:lastModifiedBy>Gail Thomas</cp:lastModifiedBy>
  <cp:revision>3</cp:revision>
  <dcterms:created xsi:type="dcterms:W3CDTF">2021-07-19T12:58:00Z</dcterms:created>
  <dcterms:modified xsi:type="dcterms:W3CDTF">2021-09-09T06:29:00Z</dcterms:modified>
</cp:coreProperties>
</file>